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85911" w14:textId="34C5A921" w:rsidR="00445C56" w:rsidRPr="00EE0F2E" w:rsidRDefault="00C01F32" w:rsidP="705C1FC7">
      <w:pPr>
        <w:rPr>
          <w:rFonts w:ascii="Times New Roman" w:eastAsia="Times New Roman" w:hAnsi="Times New Roman" w:cs="Times New Roman"/>
          <w:i/>
          <w:iCs/>
          <w:u w:val="single"/>
        </w:rPr>
      </w:pPr>
      <w:r w:rsidRPr="705C1FC7">
        <w:rPr>
          <w:rFonts w:ascii="Times New Roman" w:eastAsia="Times New Roman" w:hAnsi="Times New Roman" w:cs="Times New Roman"/>
          <w:b/>
          <w:bCs/>
          <w:i/>
          <w:iCs/>
          <w:u w:val="single"/>
        </w:rPr>
        <w:t>More Than a Gift/Review</w:t>
      </w:r>
      <w:r w:rsidR="004F4BBB" w:rsidRPr="705C1FC7">
        <w:rPr>
          <w:rFonts w:ascii="Times New Roman" w:eastAsia="Times New Roman" w:hAnsi="Times New Roman" w:cs="Times New Roman"/>
          <w:b/>
          <w:bCs/>
          <w:i/>
          <w:iCs/>
          <w:u w:val="single"/>
        </w:rPr>
        <w:t xml:space="preserve"> </w:t>
      </w:r>
      <w:r w:rsidR="00445C56" w:rsidRPr="705C1FC7">
        <w:rPr>
          <w:rFonts w:ascii="Times New Roman" w:eastAsia="Times New Roman" w:hAnsi="Times New Roman" w:cs="Times New Roman"/>
          <w:b/>
          <w:bCs/>
          <w:i/>
          <w:iCs/>
          <w:u w:val="single"/>
        </w:rPr>
        <w:t>202</w:t>
      </w:r>
      <w:r w:rsidR="006E65E8" w:rsidRPr="705C1FC7">
        <w:rPr>
          <w:rFonts w:ascii="Times New Roman" w:eastAsia="Times New Roman" w:hAnsi="Times New Roman" w:cs="Times New Roman"/>
          <w:b/>
          <w:bCs/>
          <w:i/>
          <w:iCs/>
          <w:u w:val="single"/>
        </w:rPr>
        <w:t>6</w:t>
      </w:r>
      <w:r w:rsidR="00445C56" w:rsidRPr="705C1FC7">
        <w:rPr>
          <w:rFonts w:ascii="Times New Roman" w:eastAsia="Times New Roman" w:hAnsi="Times New Roman" w:cs="Times New Roman"/>
          <w:b/>
          <w:bCs/>
          <w:i/>
          <w:iCs/>
          <w:u w:val="single"/>
        </w:rPr>
        <w:t xml:space="preserve"> Annie Armstrong Easter Offering Cutlines</w:t>
      </w:r>
    </w:p>
    <w:p w14:paraId="37EDCDAC" w14:textId="77777777" w:rsidR="00445C56" w:rsidRDefault="00445C56" w:rsidP="705C1FC7">
      <w:pPr>
        <w:rPr>
          <w:rFonts w:ascii="Times New Roman" w:eastAsia="Times New Roman" w:hAnsi="Times New Roman" w:cs="Times New Roman"/>
        </w:rPr>
      </w:pPr>
    </w:p>
    <w:p w14:paraId="12F829DF" w14:textId="68DE5C8B" w:rsidR="0069044E" w:rsidRDefault="0069044E" w:rsidP="705C1FC7">
      <w:pPr>
        <w:spacing w:after="240"/>
        <w:rPr>
          <w:rFonts w:ascii="Times New Roman" w:eastAsia="Times New Roman" w:hAnsi="Times New Roman" w:cs="Times New Roman"/>
        </w:rPr>
      </w:pPr>
      <w:proofErr w:type="spellStart"/>
      <w:r w:rsidRPr="0DE072E5">
        <w:rPr>
          <w:rFonts w:ascii="Times New Roman" w:eastAsia="Times New Roman" w:hAnsi="Times New Roman" w:cs="Times New Roman"/>
          <w:b/>
          <w:bCs/>
        </w:rPr>
        <w:t>Byrd_card</w:t>
      </w:r>
      <w:proofErr w:type="spellEnd"/>
      <w:r w:rsidR="3FBD303A" w:rsidRPr="0DE072E5">
        <w:rPr>
          <w:rFonts w:ascii="Times New Roman" w:eastAsia="Times New Roman" w:hAnsi="Times New Roman" w:cs="Times New Roman"/>
          <w:b/>
          <w:bCs/>
        </w:rPr>
        <w:t xml:space="preserve"> 1.jpg</w:t>
      </w:r>
      <w:r w:rsidR="04F9E672" w:rsidRPr="0DE072E5">
        <w:rPr>
          <w:rFonts w:ascii="Times New Roman" w:eastAsia="Times New Roman" w:hAnsi="Times New Roman" w:cs="Times New Roman"/>
          <w:b/>
          <w:bCs/>
        </w:rPr>
        <w:t xml:space="preserve"> </w:t>
      </w:r>
      <w:r w:rsidR="00453E28" w:rsidRPr="0DE072E5">
        <w:rPr>
          <w:rFonts w:ascii="Times New Roman" w:eastAsia="Times New Roman" w:hAnsi="Times New Roman" w:cs="Times New Roman"/>
        </w:rPr>
        <w:t xml:space="preserve">                                                                                                               </w:t>
      </w:r>
      <w:r w:rsidR="1CD7E6C9" w:rsidRPr="0DE072E5">
        <w:rPr>
          <w:rFonts w:ascii="Times New Roman" w:eastAsia="Times New Roman" w:hAnsi="Times New Roman" w:cs="Times New Roman"/>
        </w:rPr>
        <w:t xml:space="preserve">         </w:t>
      </w:r>
      <w:r w:rsidRPr="0DE072E5">
        <w:rPr>
          <w:rFonts w:ascii="Times New Roman" w:eastAsia="Times New Roman" w:hAnsi="Times New Roman" w:cs="Times New Roman"/>
        </w:rPr>
        <w:t xml:space="preserve">Four years after being Annie Armstrong featured missionaries, Michael and Traci Byrd still enjoy reviewing the hundreds of notes they received. </w:t>
      </w:r>
      <w:r w:rsidR="0856DB2F" w:rsidRPr="0DE072E5">
        <w:rPr>
          <w:rFonts w:ascii="Times New Roman" w:eastAsia="Times New Roman" w:hAnsi="Times New Roman" w:cs="Times New Roman"/>
        </w:rPr>
        <w:t>“</w:t>
      </w:r>
      <w:r w:rsidRPr="0DE072E5">
        <w:rPr>
          <w:rFonts w:ascii="Times New Roman" w:eastAsia="Times New Roman" w:hAnsi="Times New Roman" w:cs="Times New Roman"/>
        </w:rPr>
        <w:t>Talk about encouragement,</w:t>
      </w:r>
      <w:r w:rsidR="6CE8FBB0" w:rsidRPr="0DE072E5">
        <w:rPr>
          <w:rFonts w:ascii="Times New Roman" w:eastAsia="Times New Roman" w:hAnsi="Times New Roman" w:cs="Times New Roman"/>
        </w:rPr>
        <w:t>”</w:t>
      </w:r>
      <w:r w:rsidRPr="0DE072E5">
        <w:rPr>
          <w:rFonts w:ascii="Times New Roman" w:eastAsia="Times New Roman" w:hAnsi="Times New Roman" w:cs="Times New Roman"/>
        </w:rPr>
        <w:t xml:space="preserve"> Michael says. </w:t>
      </w:r>
      <w:r w:rsidR="3D0A6CA4" w:rsidRPr="0DE072E5">
        <w:rPr>
          <w:rFonts w:ascii="Times New Roman" w:eastAsia="Times New Roman" w:hAnsi="Times New Roman" w:cs="Times New Roman"/>
        </w:rPr>
        <w:t>“</w:t>
      </w:r>
      <w:r w:rsidRPr="0DE072E5">
        <w:rPr>
          <w:rFonts w:ascii="Times New Roman" w:eastAsia="Times New Roman" w:hAnsi="Times New Roman" w:cs="Times New Roman"/>
        </w:rPr>
        <w:t>All those cards and letters we got, that</w:t>
      </w:r>
      <w:r w:rsidR="0AFB02D0" w:rsidRPr="0DE072E5">
        <w:rPr>
          <w:rFonts w:ascii="Times New Roman" w:eastAsia="Times New Roman" w:hAnsi="Times New Roman" w:cs="Times New Roman"/>
        </w:rPr>
        <w:t>’</w:t>
      </w:r>
      <w:r w:rsidRPr="0DE072E5">
        <w:rPr>
          <w:rFonts w:ascii="Times New Roman" w:eastAsia="Times New Roman" w:hAnsi="Times New Roman" w:cs="Times New Roman"/>
        </w:rPr>
        <w:t>s the kind of thing that keeps us going even today.</w:t>
      </w:r>
      <w:r w:rsidR="1DF97BB8" w:rsidRPr="0DE072E5">
        <w:rPr>
          <w:rFonts w:ascii="Times New Roman" w:eastAsia="Times New Roman" w:hAnsi="Times New Roman" w:cs="Times New Roman"/>
        </w:rPr>
        <w:t>”</w:t>
      </w:r>
      <w:r w:rsidR="00453E28" w:rsidRPr="0DE072E5">
        <w:rPr>
          <w:rFonts w:ascii="Times New Roman" w:eastAsia="Times New Roman" w:hAnsi="Times New Roman" w:cs="Times New Roman"/>
        </w:rPr>
        <w:t xml:space="preserve"> </w:t>
      </w:r>
    </w:p>
    <w:p w14:paraId="664B6D01" w14:textId="295E5632" w:rsidR="0069044E" w:rsidRDefault="0069044E" w:rsidP="705C1FC7">
      <w:pPr>
        <w:spacing w:before="240" w:after="240"/>
        <w:rPr>
          <w:rFonts w:ascii="Times New Roman" w:eastAsia="Times New Roman" w:hAnsi="Times New Roman" w:cs="Times New Roman"/>
        </w:rPr>
      </w:pPr>
      <w:r w:rsidRPr="0DE072E5">
        <w:rPr>
          <w:rFonts w:ascii="Times New Roman" w:eastAsia="Times New Roman" w:hAnsi="Times New Roman" w:cs="Times New Roman"/>
          <w:b/>
          <w:bCs/>
        </w:rPr>
        <w:t>Byrd_portrait.jpg</w:t>
      </w:r>
      <w:r w:rsidR="00453E28" w:rsidRPr="0DE072E5">
        <w:rPr>
          <w:rFonts w:ascii="Times New Roman" w:eastAsia="Times New Roman" w:hAnsi="Times New Roman" w:cs="Times New Roman"/>
        </w:rPr>
        <w:t xml:space="preserve">                                                                                                                            </w:t>
      </w:r>
      <w:r w:rsidRPr="0DE072E5">
        <w:rPr>
          <w:rFonts w:ascii="Times New Roman" w:eastAsia="Times New Roman" w:hAnsi="Times New Roman" w:cs="Times New Roman"/>
        </w:rPr>
        <w:t xml:space="preserve">When Michael and Traci Byrd, church planting missionaries in St. Louis, were featured in Annie Armstrong promotional materials, they received hundreds of messages from all over North America. Now, Michael has many of those cards and letters hanging on his office wall. </w:t>
      </w:r>
      <w:r w:rsidR="02165029" w:rsidRPr="0DE072E5">
        <w:rPr>
          <w:rFonts w:ascii="Times New Roman" w:eastAsia="Times New Roman" w:hAnsi="Times New Roman" w:cs="Times New Roman"/>
        </w:rPr>
        <w:t>“</w:t>
      </w:r>
      <w:r w:rsidRPr="0DE072E5">
        <w:rPr>
          <w:rFonts w:ascii="Times New Roman" w:eastAsia="Times New Roman" w:hAnsi="Times New Roman" w:cs="Times New Roman"/>
        </w:rPr>
        <w:t>Church planting is hard sometimes,</w:t>
      </w:r>
      <w:r w:rsidR="157380DD" w:rsidRPr="0DE072E5">
        <w:rPr>
          <w:rFonts w:ascii="Times New Roman" w:eastAsia="Times New Roman" w:hAnsi="Times New Roman" w:cs="Times New Roman"/>
        </w:rPr>
        <w:t>”</w:t>
      </w:r>
      <w:r w:rsidRPr="0DE072E5">
        <w:rPr>
          <w:rFonts w:ascii="Times New Roman" w:eastAsia="Times New Roman" w:hAnsi="Times New Roman" w:cs="Times New Roman"/>
        </w:rPr>
        <w:t xml:space="preserve"> Michael says. </w:t>
      </w:r>
      <w:r w:rsidR="4FF3D9EA" w:rsidRPr="0DE072E5">
        <w:rPr>
          <w:rFonts w:ascii="Times New Roman" w:eastAsia="Times New Roman" w:hAnsi="Times New Roman" w:cs="Times New Roman"/>
        </w:rPr>
        <w:t>“</w:t>
      </w:r>
      <w:r w:rsidRPr="0DE072E5">
        <w:rPr>
          <w:rFonts w:ascii="Times New Roman" w:eastAsia="Times New Roman" w:hAnsi="Times New Roman" w:cs="Times New Roman"/>
        </w:rPr>
        <w:t>But having that constant reminder that people are praying for us—wow, what an encouragement.</w:t>
      </w:r>
      <w:r w:rsidR="0790AF8C" w:rsidRPr="0DE072E5">
        <w:rPr>
          <w:rFonts w:ascii="Times New Roman" w:eastAsia="Times New Roman" w:hAnsi="Times New Roman" w:cs="Times New Roman"/>
        </w:rPr>
        <w:t>”</w:t>
      </w:r>
      <w:r w:rsidRPr="0DE072E5">
        <w:rPr>
          <w:rFonts w:ascii="Times New Roman" w:eastAsia="Times New Roman" w:hAnsi="Times New Roman" w:cs="Times New Roman"/>
        </w:rPr>
        <w:t xml:space="preserve"> </w:t>
      </w:r>
      <w:r w:rsidRPr="0DE072E5">
        <w:rPr>
          <w:rFonts w:ascii="Times New Roman" w:eastAsia="Times New Roman" w:hAnsi="Times New Roman" w:cs="Times New Roman"/>
          <w:i/>
          <w:iCs/>
        </w:rPr>
        <w:t xml:space="preserve">NAMB photo by </w:t>
      </w:r>
      <w:r w:rsidR="00453E28" w:rsidRPr="0DE072E5">
        <w:rPr>
          <w:rFonts w:ascii="Times New Roman" w:eastAsia="Times New Roman" w:hAnsi="Times New Roman" w:cs="Times New Roman"/>
          <w:i/>
          <w:iCs/>
        </w:rPr>
        <w:t>Ben Rollins</w:t>
      </w:r>
      <w:r w:rsidR="00453E28" w:rsidRPr="0DE072E5">
        <w:rPr>
          <w:rFonts w:ascii="Times New Roman" w:eastAsia="Times New Roman" w:hAnsi="Times New Roman" w:cs="Times New Roman"/>
        </w:rPr>
        <w:t xml:space="preserve"> </w:t>
      </w:r>
    </w:p>
    <w:p w14:paraId="12317870" w14:textId="3F61C750" w:rsidR="0069044E" w:rsidRDefault="0069044E" w:rsidP="705C1FC7">
      <w:pPr>
        <w:spacing w:before="240" w:after="240"/>
        <w:rPr>
          <w:rFonts w:ascii="Times New Roman" w:eastAsia="Times New Roman" w:hAnsi="Times New Roman" w:cs="Times New Roman"/>
        </w:rPr>
      </w:pPr>
      <w:proofErr w:type="spellStart"/>
      <w:r w:rsidRPr="0DE072E5">
        <w:rPr>
          <w:rFonts w:ascii="Times New Roman" w:eastAsia="Times New Roman" w:hAnsi="Times New Roman" w:cs="Times New Roman"/>
          <w:b/>
          <w:bCs/>
        </w:rPr>
        <w:t>Glymph_cards</w:t>
      </w:r>
      <w:proofErr w:type="spellEnd"/>
      <w:r w:rsidRPr="0DE072E5">
        <w:rPr>
          <w:rFonts w:ascii="Times New Roman" w:eastAsia="Times New Roman" w:hAnsi="Times New Roman" w:cs="Times New Roman"/>
          <w:b/>
          <w:bCs/>
        </w:rPr>
        <w:t xml:space="preserve"> 1.jpg</w:t>
      </w:r>
      <w:r w:rsidR="00453E28" w:rsidRPr="0DE072E5">
        <w:rPr>
          <w:rFonts w:ascii="Times New Roman" w:eastAsia="Times New Roman" w:hAnsi="Times New Roman" w:cs="Times New Roman"/>
        </w:rPr>
        <w:t xml:space="preserve">                                                                                                                         </w:t>
      </w:r>
      <w:r w:rsidR="697061C4" w:rsidRPr="0DE072E5">
        <w:rPr>
          <w:rFonts w:ascii="Times New Roman" w:eastAsia="Times New Roman" w:hAnsi="Times New Roman" w:cs="Times New Roman"/>
        </w:rPr>
        <w:t>“</w:t>
      </w:r>
      <w:r w:rsidRPr="0DE072E5">
        <w:rPr>
          <w:rFonts w:ascii="Times New Roman" w:eastAsia="Times New Roman" w:hAnsi="Times New Roman" w:cs="Times New Roman"/>
        </w:rPr>
        <w:t>Nothing could</w:t>
      </w:r>
      <w:r w:rsidR="2BDEF3EB" w:rsidRPr="0DE072E5">
        <w:rPr>
          <w:rFonts w:ascii="Times New Roman" w:eastAsia="Times New Roman" w:hAnsi="Times New Roman" w:cs="Times New Roman"/>
        </w:rPr>
        <w:t>’</w:t>
      </w:r>
      <w:r w:rsidRPr="0DE072E5">
        <w:rPr>
          <w:rFonts w:ascii="Times New Roman" w:eastAsia="Times New Roman" w:hAnsi="Times New Roman" w:cs="Times New Roman"/>
        </w:rPr>
        <w:t>ve prepared us for what happened,</w:t>
      </w:r>
      <w:r w:rsidR="2AED984D" w:rsidRPr="0DE072E5">
        <w:rPr>
          <w:rFonts w:ascii="Times New Roman" w:eastAsia="Times New Roman" w:hAnsi="Times New Roman" w:cs="Times New Roman"/>
        </w:rPr>
        <w:t>”</w:t>
      </w:r>
      <w:r w:rsidRPr="0DE072E5">
        <w:rPr>
          <w:rFonts w:ascii="Times New Roman" w:eastAsia="Times New Roman" w:hAnsi="Times New Roman" w:cs="Times New Roman"/>
        </w:rPr>
        <w:t xml:space="preserve"> says Josh Glymph. Josh and his wife</w:t>
      </w:r>
      <w:r w:rsidR="4165BB52" w:rsidRPr="0DE072E5">
        <w:rPr>
          <w:rFonts w:ascii="Times New Roman" w:eastAsia="Times New Roman" w:hAnsi="Times New Roman" w:cs="Times New Roman"/>
        </w:rPr>
        <w:t xml:space="preserve">, </w:t>
      </w:r>
      <w:r w:rsidRPr="0DE072E5">
        <w:rPr>
          <w:rFonts w:ascii="Times New Roman" w:eastAsia="Times New Roman" w:hAnsi="Times New Roman" w:cs="Times New Roman"/>
        </w:rPr>
        <w:t xml:space="preserve">Beth, church planting missionaries in Jacksonville, Florida, were featured as Annie Armstrong missionaries in 2024. </w:t>
      </w:r>
      <w:r w:rsidR="3F008DDD" w:rsidRPr="0DE072E5">
        <w:rPr>
          <w:rFonts w:ascii="Times New Roman" w:eastAsia="Times New Roman" w:hAnsi="Times New Roman" w:cs="Times New Roman"/>
        </w:rPr>
        <w:t>“</w:t>
      </w:r>
      <w:r w:rsidRPr="0DE072E5">
        <w:rPr>
          <w:rFonts w:ascii="Times New Roman" w:eastAsia="Times New Roman" w:hAnsi="Times New Roman" w:cs="Times New Roman"/>
        </w:rPr>
        <w:t>There wasn</w:t>
      </w:r>
      <w:r w:rsidR="24F91CA2" w:rsidRPr="0DE072E5">
        <w:rPr>
          <w:rFonts w:ascii="Times New Roman" w:eastAsia="Times New Roman" w:hAnsi="Times New Roman" w:cs="Times New Roman"/>
        </w:rPr>
        <w:t>’</w:t>
      </w:r>
      <w:r w:rsidRPr="0DE072E5">
        <w:rPr>
          <w:rFonts w:ascii="Times New Roman" w:eastAsia="Times New Roman" w:hAnsi="Times New Roman" w:cs="Times New Roman"/>
        </w:rPr>
        <w:t>t a day that went by that we didn</w:t>
      </w:r>
      <w:r w:rsidR="56A407CB" w:rsidRPr="0DE072E5">
        <w:rPr>
          <w:rFonts w:ascii="Times New Roman" w:eastAsia="Times New Roman" w:hAnsi="Times New Roman" w:cs="Times New Roman"/>
        </w:rPr>
        <w:t>’</w:t>
      </w:r>
      <w:r w:rsidRPr="0DE072E5">
        <w:rPr>
          <w:rFonts w:ascii="Times New Roman" w:eastAsia="Times New Roman" w:hAnsi="Times New Roman" w:cs="Times New Roman"/>
        </w:rPr>
        <w:t>t get literally boxes of mail,</w:t>
      </w:r>
      <w:r w:rsidR="1B52C1DC" w:rsidRPr="0DE072E5">
        <w:rPr>
          <w:rFonts w:ascii="Times New Roman" w:eastAsia="Times New Roman" w:hAnsi="Times New Roman" w:cs="Times New Roman"/>
        </w:rPr>
        <w:t>”</w:t>
      </w:r>
      <w:r w:rsidRPr="0DE072E5">
        <w:rPr>
          <w:rFonts w:ascii="Times New Roman" w:eastAsia="Times New Roman" w:hAnsi="Times New Roman" w:cs="Times New Roman"/>
        </w:rPr>
        <w:t xml:space="preserve"> he says. </w:t>
      </w:r>
      <w:r w:rsidR="0624D5C1" w:rsidRPr="0DE072E5">
        <w:rPr>
          <w:rFonts w:ascii="Times New Roman" w:eastAsia="Times New Roman" w:hAnsi="Times New Roman" w:cs="Times New Roman"/>
        </w:rPr>
        <w:t>“</w:t>
      </w:r>
      <w:r w:rsidRPr="0DE072E5">
        <w:rPr>
          <w:rFonts w:ascii="Times New Roman" w:eastAsia="Times New Roman" w:hAnsi="Times New Roman" w:cs="Times New Roman"/>
        </w:rPr>
        <w:t>Kingdom brothers and sisters from all over were holding us up in ways we</w:t>
      </w:r>
      <w:r w:rsidR="79883C4B" w:rsidRPr="0DE072E5">
        <w:rPr>
          <w:rFonts w:ascii="Times New Roman" w:eastAsia="Times New Roman" w:hAnsi="Times New Roman" w:cs="Times New Roman"/>
        </w:rPr>
        <w:t>’</w:t>
      </w:r>
      <w:r w:rsidRPr="0DE072E5">
        <w:rPr>
          <w:rFonts w:ascii="Times New Roman" w:eastAsia="Times New Roman" w:hAnsi="Times New Roman" w:cs="Times New Roman"/>
        </w:rPr>
        <w:t>d never even realized. It was amazing.</w:t>
      </w:r>
      <w:r w:rsidR="5E115FF0" w:rsidRPr="0DE072E5">
        <w:rPr>
          <w:rFonts w:ascii="Times New Roman" w:eastAsia="Times New Roman" w:hAnsi="Times New Roman" w:cs="Times New Roman"/>
        </w:rPr>
        <w:t>”</w:t>
      </w:r>
      <w:r w:rsidR="00453E28" w:rsidRPr="0DE072E5">
        <w:rPr>
          <w:rFonts w:ascii="Times New Roman" w:eastAsia="Times New Roman" w:hAnsi="Times New Roman" w:cs="Times New Roman"/>
        </w:rPr>
        <w:t xml:space="preserve"> </w:t>
      </w:r>
    </w:p>
    <w:p w14:paraId="72C776FB" w14:textId="41283403" w:rsidR="0069044E" w:rsidRDefault="0069044E" w:rsidP="705C1FC7">
      <w:pPr>
        <w:spacing w:before="240" w:after="240"/>
        <w:rPr>
          <w:rFonts w:ascii="Times New Roman" w:eastAsia="Times New Roman" w:hAnsi="Times New Roman" w:cs="Times New Roman"/>
        </w:rPr>
      </w:pPr>
      <w:r w:rsidRPr="0DE072E5">
        <w:rPr>
          <w:rFonts w:ascii="Times New Roman" w:eastAsia="Times New Roman" w:hAnsi="Times New Roman" w:cs="Times New Roman"/>
          <w:b/>
          <w:bCs/>
        </w:rPr>
        <w:t>Glymph_portrait.jpg</w:t>
      </w:r>
      <w:r w:rsidR="000F6A78" w:rsidRPr="0DE072E5">
        <w:rPr>
          <w:rFonts w:ascii="Times New Roman" w:eastAsia="Times New Roman" w:hAnsi="Times New Roman" w:cs="Times New Roman"/>
        </w:rPr>
        <w:t xml:space="preserve">                                                                                                                       </w:t>
      </w:r>
      <w:r w:rsidRPr="0DE072E5">
        <w:rPr>
          <w:rFonts w:ascii="Times New Roman" w:eastAsia="Times New Roman" w:hAnsi="Times New Roman" w:cs="Times New Roman"/>
        </w:rPr>
        <w:t>Southern Baptists heard Josh and Beth Glymph</w:t>
      </w:r>
      <w:r w:rsidR="6C423D72" w:rsidRPr="0DE072E5">
        <w:rPr>
          <w:rFonts w:ascii="Times New Roman" w:eastAsia="Times New Roman" w:hAnsi="Times New Roman" w:cs="Times New Roman"/>
        </w:rPr>
        <w:t>’</w:t>
      </w:r>
      <w:r w:rsidRPr="0DE072E5">
        <w:rPr>
          <w:rFonts w:ascii="Times New Roman" w:eastAsia="Times New Roman" w:hAnsi="Times New Roman" w:cs="Times New Roman"/>
        </w:rPr>
        <w:t xml:space="preserve">s story and responded in ways the </w:t>
      </w:r>
      <w:proofErr w:type="spellStart"/>
      <w:r w:rsidRPr="0DE072E5">
        <w:rPr>
          <w:rFonts w:ascii="Times New Roman" w:eastAsia="Times New Roman" w:hAnsi="Times New Roman" w:cs="Times New Roman"/>
        </w:rPr>
        <w:t>Glymphs</w:t>
      </w:r>
      <w:proofErr w:type="spellEnd"/>
      <w:r w:rsidRPr="0DE072E5">
        <w:rPr>
          <w:rFonts w:ascii="Times New Roman" w:eastAsia="Times New Roman" w:hAnsi="Times New Roman" w:cs="Times New Roman"/>
        </w:rPr>
        <w:t xml:space="preserve">, church planting missionaries in Jacksonville, Florida, never expected. </w:t>
      </w:r>
      <w:r w:rsidR="51AC83B5" w:rsidRPr="0DE072E5">
        <w:rPr>
          <w:rFonts w:ascii="Times New Roman" w:eastAsia="Times New Roman" w:hAnsi="Times New Roman" w:cs="Times New Roman"/>
        </w:rPr>
        <w:t>“</w:t>
      </w:r>
      <w:r w:rsidRPr="0DE072E5">
        <w:rPr>
          <w:rFonts w:ascii="Times New Roman" w:eastAsia="Times New Roman" w:hAnsi="Times New Roman" w:cs="Times New Roman"/>
        </w:rPr>
        <w:t xml:space="preserve">In 2024, we were Annie Armstrong featured missionaries, and churches reached out to us out of the blue and said, </w:t>
      </w:r>
      <w:r w:rsidR="36BF244F" w:rsidRPr="0DE072E5">
        <w:rPr>
          <w:rFonts w:ascii="Times New Roman" w:eastAsia="Times New Roman" w:hAnsi="Times New Roman" w:cs="Times New Roman"/>
        </w:rPr>
        <w:t>‘</w:t>
      </w:r>
      <w:r w:rsidRPr="0DE072E5">
        <w:rPr>
          <w:rFonts w:ascii="Times New Roman" w:eastAsia="Times New Roman" w:hAnsi="Times New Roman" w:cs="Times New Roman"/>
        </w:rPr>
        <w:t>How can we serve you?</w:t>
      </w:r>
      <w:r w:rsidR="1D7495C8" w:rsidRPr="0DE072E5">
        <w:rPr>
          <w:rFonts w:ascii="Times New Roman" w:eastAsia="Times New Roman" w:hAnsi="Times New Roman" w:cs="Times New Roman"/>
        </w:rPr>
        <w:t>’</w:t>
      </w:r>
      <w:r w:rsidRPr="0DE072E5">
        <w:rPr>
          <w:rFonts w:ascii="Times New Roman" w:eastAsia="Times New Roman" w:hAnsi="Times New Roman" w:cs="Times New Roman"/>
        </w:rPr>
        <w:t xml:space="preserve"> Now, we have mission teams coming and helping us reach our community.</w:t>
      </w:r>
      <w:r w:rsidR="390DD111" w:rsidRPr="0DE072E5">
        <w:rPr>
          <w:rFonts w:ascii="Times New Roman" w:eastAsia="Times New Roman" w:hAnsi="Times New Roman" w:cs="Times New Roman"/>
        </w:rPr>
        <w:t>”</w:t>
      </w:r>
      <w:r w:rsidRPr="0DE072E5">
        <w:rPr>
          <w:rFonts w:ascii="Times New Roman" w:eastAsia="Times New Roman" w:hAnsi="Times New Roman" w:cs="Times New Roman"/>
        </w:rPr>
        <w:t xml:space="preserve"> </w:t>
      </w:r>
      <w:r w:rsidRPr="0DE072E5">
        <w:rPr>
          <w:rFonts w:ascii="Times New Roman" w:eastAsia="Times New Roman" w:hAnsi="Times New Roman" w:cs="Times New Roman"/>
          <w:i/>
          <w:iCs/>
        </w:rPr>
        <w:t>NAMB photo by Ben Rollins</w:t>
      </w:r>
      <w:r w:rsidR="000F6A78" w:rsidRPr="0DE072E5">
        <w:rPr>
          <w:rFonts w:ascii="Times New Roman" w:eastAsia="Times New Roman" w:hAnsi="Times New Roman" w:cs="Times New Roman"/>
        </w:rPr>
        <w:t xml:space="preserve"> </w:t>
      </w:r>
    </w:p>
    <w:p w14:paraId="599E45FB" w14:textId="1E87B471" w:rsidR="0069044E" w:rsidRDefault="0069044E" w:rsidP="705C1FC7">
      <w:pPr>
        <w:spacing w:before="240" w:after="240"/>
        <w:rPr>
          <w:rFonts w:ascii="Times New Roman" w:eastAsia="Times New Roman" w:hAnsi="Times New Roman" w:cs="Times New Roman"/>
        </w:rPr>
      </w:pPr>
      <w:r w:rsidRPr="705C1FC7">
        <w:rPr>
          <w:rFonts w:ascii="Times New Roman" w:eastAsia="Times New Roman" w:hAnsi="Times New Roman" w:cs="Times New Roman"/>
          <w:b/>
          <w:bCs/>
        </w:rPr>
        <w:t>Hernandez_portrait.jpg</w:t>
      </w:r>
      <w:r w:rsidR="000F6A78" w:rsidRPr="705C1FC7">
        <w:rPr>
          <w:rFonts w:ascii="Times New Roman" w:eastAsia="Times New Roman" w:hAnsi="Times New Roman" w:cs="Times New Roman"/>
        </w:rPr>
        <w:t xml:space="preserve">                                                                                                                 </w:t>
      </w:r>
      <w:r w:rsidRPr="0DE072E5">
        <w:rPr>
          <w:rFonts w:ascii="Times New Roman" w:eastAsia="Times New Roman" w:hAnsi="Times New Roman" w:cs="Times New Roman"/>
        </w:rPr>
        <w:t xml:space="preserve">Jefferson and Carol Hernandez, church planting missionaries in Sterling, Virginia, believed great things would happen after they were featured in Annie Armstrong Easter Offering promotional material, and they were not disappointed. </w:t>
      </w:r>
      <w:r w:rsidR="1044C50F" w:rsidRPr="0DE072E5">
        <w:rPr>
          <w:rFonts w:ascii="Times New Roman" w:eastAsia="Times New Roman" w:hAnsi="Times New Roman" w:cs="Times New Roman"/>
        </w:rPr>
        <w:t>“</w:t>
      </w:r>
      <w:r w:rsidRPr="0DE072E5">
        <w:rPr>
          <w:rFonts w:ascii="Times New Roman" w:eastAsia="Times New Roman" w:hAnsi="Times New Roman" w:cs="Times New Roman"/>
        </w:rPr>
        <w:t>Now, our church attendance is more than double the goal we set when we first planted,</w:t>
      </w:r>
      <w:r w:rsidR="739C54B7" w:rsidRPr="0DE072E5">
        <w:rPr>
          <w:rFonts w:ascii="Times New Roman" w:eastAsia="Times New Roman" w:hAnsi="Times New Roman" w:cs="Times New Roman"/>
        </w:rPr>
        <w:t>”</w:t>
      </w:r>
      <w:r w:rsidRPr="0DE072E5">
        <w:rPr>
          <w:rFonts w:ascii="Times New Roman" w:eastAsia="Times New Roman" w:hAnsi="Times New Roman" w:cs="Times New Roman"/>
        </w:rPr>
        <w:t xml:space="preserve"> Jefferson says. </w:t>
      </w:r>
      <w:r w:rsidR="3D8DFB5A" w:rsidRPr="0DE072E5">
        <w:rPr>
          <w:rFonts w:ascii="Times New Roman" w:eastAsia="Times New Roman" w:hAnsi="Times New Roman" w:cs="Times New Roman"/>
        </w:rPr>
        <w:t>“</w:t>
      </w:r>
      <w:r w:rsidRPr="0DE072E5">
        <w:rPr>
          <w:rFonts w:ascii="Times New Roman" w:eastAsia="Times New Roman" w:hAnsi="Times New Roman" w:cs="Times New Roman"/>
        </w:rPr>
        <w:t>We know that</w:t>
      </w:r>
      <w:r w:rsidR="57631973" w:rsidRPr="0DE072E5">
        <w:rPr>
          <w:rFonts w:ascii="Times New Roman" w:eastAsia="Times New Roman" w:hAnsi="Times New Roman" w:cs="Times New Roman"/>
        </w:rPr>
        <w:t>’</w:t>
      </w:r>
      <w:r w:rsidRPr="0DE072E5">
        <w:rPr>
          <w:rFonts w:ascii="Times New Roman" w:eastAsia="Times New Roman" w:hAnsi="Times New Roman" w:cs="Times New Roman"/>
        </w:rPr>
        <w:t>s the direct result of people</w:t>
      </w:r>
      <w:r w:rsidR="7F363552" w:rsidRPr="0DE072E5">
        <w:rPr>
          <w:rFonts w:ascii="Times New Roman" w:eastAsia="Times New Roman" w:hAnsi="Times New Roman" w:cs="Times New Roman"/>
        </w:rPr>
        <w:t>’</w:t>
      </w:r>
      <w:r w:rsidRPr="0DE072E5">
        <w:rPr>
          <w:rFonts w:ascii="Times New Roman" w:eastAsia="Times New Roman" w:hAnsi="Times New Roman" w:cs="Times New Roman"/>
        </w:rPr>
        <w:t>s prayers.</w:t>
      </w:r>
      <w:r w:rsidR="3BD18CEC" w:rsidRPr="0DE072E5">
        <w:rPr>
          <w:rFonts w:ascii="Times New Roman" w:eastAsia="Times New Roman" w:hAnsi="Times New Roman" w:cs="Times New Roman"/>
        </w:rPr>
        <w:t>”</w:t>
      </w:r>
      <w:r w:rsidRPr="0DE072E5">
        <w:rPr>
          <w:rFonts w:ascii="Times New Roman" w:eastAsia="Times New Roman" w:hAnsi="Times New Roman" w:cs="Times New Roman"/>
        </w:rPr>
        <w:t xml:space="preserve"> </w:t>
      </w:r>
      <w:r w:rsidRPr="0DE072E5">
        <w:rPr>
          <w:rFonts w:ascii="Times New Roman" w:eastAsia="Times New Roman" w:hAnsi="Times New Roman" w:cs="Times New Roman"/>
          <w:i/>
          <w:iCs/>
        </w:rPr>
        <w:t>NAMB photo by Ben Rollins</w:t>
      </w:r>
      <w:r w:rsidR="000F6A78" w:rsidRPr="0DE072E5">
        <w:rPr>
          <w:rFonts w:ascii="Times New Roman" w:eastAsia="Times New Roman" w:hAnsi="Times New Roman" w:cs="Times New Roman"/>
        </w:rPr>
        <w:t xml:space="preserve"> </w:t>
      </w:r>
    </w:p>
    <w:p w14:paraId="527285FC" w14:textId="05E0B268" w:rsidR="0069044E" w:rsidRDefault="0069044E" w:rsidP="705C1FC7">
      <w:pPr>
        <w:spacing w:before="240" w:after="240"/>
        <w:rPr>
          <w:rFonts w:ascii="Times New Roman" w:eastAsia="Times New Roman" w:hAnsi="Times New Roman" w:cs="Times New Roman"/>
        </w:rPr>
      </w:pPr>
      <w:proofErr w:type="spellStart"/>
      <w:r w:rsidRPr="0DE072E5">
        <w:rPr>
          <w:rFonts w:ascii="Times New Roman" w:eastAsia="Times New Roman" w:hAnsi="Times New Roman" w:cs="Times New Roman"/>
          <w:b/>
          <w:bCs/>
        </w:rPr>
        <w:t>Lahey_card</w:t>
      </w:r>
      <w:proofErr w:type="spellEnd"/>
      <w:r w:rsidR="75B0A4E2" w:rsidRPr="0DE072E5">
        <w:rPr>
          <w:rFonts w:ascii="Times New Roman" w:eastAsia="Times New Roman" w:hAnsi="Times New Roman" w:cs="Times New Roman"/>
          <w:b/>
          <w:bCs/>
        </w:rPr>
        <w:t xml:space="preserve"> 1.jpg</w:t>
      </w:r>
      <w:r w:rsidRPr="0DE072E5">
        <w:rPr>
          <w:rFonts w:ascii="Times New Roman" w:eastAsia="Times New Roman" w:hAnsi="Times New Roman" w:cs="Times New Roman"/>
          <w:b/>
          <w:bCs/>
        </w:rPr>
        <w:t xml:space="preserve"> </w:t>
      </w:r>
      <w:r w:rsidR="000F6A78" w:rsidRPr="0DE072E5">
        <w:rPr>
          <w:rFonts w:ascii="Times New Roman" w:eastAsia="Times New Roman" w:hAnsi="Times New Roman" w:cs="Times New Roman"/>
        </w:rPr>
        <w:t xml:space="preserve">                                                                                                                </w:t>
      </w:r>
      <w:r w:rsidR="4E068213" w:rsidRPr="0DE072E5">
        <w:rPr>
          <w:rFonts w:ascii="Times New Roman" w:eastAsia="Times New Roman" w:hAnsi="Times New Roman" w:cs="Times New Roman"/>
        </w:rPr>
        <w:t xml:space="preserve">      </w:t>
      </w:r>
      <w:r w:rsidRPr="0DE072E5">
        <w:rPr>
          <w:rFonts w:ascii="Times New Roman" w:eastAsia="Times New Roman" w:hAnsi="Times New Roman" w:cs="Times New Roman"/>
        </w:rPr>
        <w:t xml:space="preserve">Matt and Ruth Lahey, church planting missionaries in Newfoundland, were not the only people encouraged by all the cards and letters they received when they were Annie Armstrong featured missionaries. </w:t>
      </w:r>
      <w:r w:rsidR="2A7E9DBB" w:rsidRPr="0DE072E5">
        <w:rPr>
          <w:rFonts w:ascii="Times New Roman" w:eastAsia="Times New Roman" w:hAnsi="Times New Roman" w:cs="Times New Roman"/>
        </w:rPr>
        <w:t>“</w:t>
      </w:r>
      <w:r w:rsidRPr="0DE072E5">
        <w:rPr>
          <w:rFonts w:ascii="Times New Roman" w:eastAsia="Times New Roman" w:hAnsi="Times New Roman" w:cs="Times New Roman"/>
        </w:rPr>
        <w:t xml:space="preserve">Our kids were like, </w:t>
      </w:r>
      <w:r w:rsidR="675C79E9" w:rsidRPr="0DE072E5">
        <w:rPr>
          <w:rFonts w:ascii="Times New Roman" w:eastAsia="Times New Roman" w:hAnsi="Times New Roman" w:cs="Times New Roman"/>
        </w:rPr>
        <w:t>‘</w:t>
      </w:r>
      <w:r w:rsidRPr="0DE072E5">
        <w:rPr>
          <w:rFonts w:ascii="Times New Roman" w:eastAsia="Times New Roman" w:hAnsi="Times New Roman" w:cs="Times New Roman"/>
        </w:rPr>
        <w:t>You mean there are people who don't even know us but are praying for us?</w:t>
      </w:r>
      <w:r w:rsidR="4E6A03E4" w:rsidRPr="0DE072E5">
        <w:rPr>
          <w:rFonts w:ascii="Times New Roman" w:eastAsia="Times New Roman" w:hAnsi="Times New Roman" w:cs="Times New Roman"/>
        </w:rPr>
        <w:t>’”</w:t>
      </w:r>
      <w:r w:rsidRPr="0DE072E5">
        <w:rPr>
          <w:rFonts w:ascii="Times New Roman" w:eastAsia="Times New Roman" w:hAnsi="Times New Roman" w:cs="Times New Roman"/>
        </w:rPr>
        <w:t xml:space="preserve"> Matt says. </w:t>
      </w:r>
      <w:r w:rsidR="05AFF1EC" w:rsidRPr="0DE072E5">
        <w:rPr>
          <w:rFonts w:ascii="Times New Roman" w:eastAsia="Times New Roman" w:hAnsi="Times New Roman" w:cs="Times New Roman"/>
        </w:rPr>
        <w:t>“</w:t>
      </w:r>
      <w:r w:rsidRPr="0DE072E5">
        <w:rPr>
          <w:rFonts w:ascii="Times New Roman" w:eastAsia="Times New Roman" w:hAnsi="Times New Roman" w:cs="Times New Roman"/>
        </w:rPr>
        <w:t>It blew their minds. And it blew ours, too.</w:t>
      </w:r>
      <w:r w:rsidR="745C970B" w:rsidRPr="0DE072E5">
        <w:rPr>
          <w:rFonts w:ascii="Times New Roman" w:eastAsia="Times New Roman" w:hAnsi="Times New Roman" w:cs="Times New Roman"/>
        </w:rPr>
        <w:t>”</w:t>
      </w:r>
      <w:r w:rsidR="000F6A78" w:rsidRPr="0DE072E5">
        <w:rPr>
          <w:rFonts w:ascii="Times New Roman" w:eastAsia="Times New Roman" w:hAnsi="Times New Roman" w:cs="Times New Roman"/>
        </w:rPr>
        <w:t xml:space="preserve"> </w:t>
      </w:r>
    </w:p>
    <w:p w14:paraId="4B2BFB6B" w14:textId="572214C3" w:rsidR="008A1900" w:rsidRDefault="0069044E" w:rsidP="00200EB3">
      <w:pPr>
        <w:spacing w:before="240" w:after="240"/>
        <w:rPr>
          <w:rFonts w:ascii="Times New Roman" w:eastAsia="Times New Roman" w:hAnsi="Times New Roman" w:cs="Times New Roman"/>
        </w:rPr>
      </w:pPr>
      <w:r w:rsidRPr="0DE072E5">
        <w:rPr>
          <w:rFonts w:ascii="Times New Roman" w:eastAsia="Times New Roman" w:hAnsi="Times New Roman" w:cs="Times New Roman"/>
          <w:b/>
          <w:bCs/>
        </w:rPr>
        <w:t>Lahey_portrait.jpg</w:t>
      </w:r>
      <w:r w:rsidR="000F6A78" w:rsidRPr="0DE072E5">
        <w:rPr>
          <w:rFonts w:ascii="Times New Roman" w:eastAsia="Times New Roman" w:hAnsi="Times New Roman" w:cs="Times New Roman"/>
        </w:rPr>
        <w:t xml:space="preserve">                                                                                                                            </w:t>
      </w:r>
      <w:r w:rsidR="4930765B" w:rsidRPr="0DE072E5">
        <w:rPr>
          <w:rFonts w:ascii="Times New Roman" w:eastAsia="Times New Roman" w:hAnsi="Times New Roman" w:cs="Times New Roman"/>
        </w:rPr>
        <w:t>“</w:t>
      </w:r>
      <w:r w:rsidRPr="0DE072E5">
        <w:rPr>
          <w:rFonts w:ascii="Times New Roman" w:eastAsia="Times New Roman" w:hAnsi="Times New Roman" w:cs="Times New Roman"/>
        </w:rPr>
        <w:t xml:space="preserve">We were told, </w:t>
      </w:r>
      <w:r w:rsidR="16FF41BC" w:rsidRPr="0DE072E5">
        <w:rPr>
          <w:rFonts w:ascii="Times New Roman" w:eastAsia="Times New Roman" w:hAnsi="Times New Roman" w:cs="Times New Roman"/>
        </w:rPr>
        <w:t>‘</w:t>
      </w:r>
      <w:r w:rsidRPr="0DE072E5">
        <w:rPr>
          <w:rFonts w:ascii="Times New Roman" w:eastAsia="Times New Roman" w:hAnsi="Times New Roman" w:cs="Times New Roman"/>
        </w:rPr>
        <w:t>Expect mail,</w:t>
      </w:r>
      <w:r w:rsidR="1596B028" w:rsidRPr="0DE072E5">
        <w:rPr>
          <w:rFonts w:ascii="Times New Roman" w:eastAsia="Times New Roman" w:hAnsi="Times New Roman" w:cs="Times New Roman"/>
        </w:rPr>
        <w:t>’”</w:t>
      </w:r>
      <w:r w:rsidRPr="0DE072E5">
        <w:rPr>
          <w:rFonts w:ascii="Times New Roman" w:eastAsia="Times New Roman" w:hAnsi="Times New Roman" w:cs="Times New Roman"/>
        </w:rPr>
        <w:t xml:space="preserve"> says Matt Lahey. </w:t>
      </w:r>
      <w:r w:rsidR="51AAF563" w:rsidRPr="0DE072E5">
        <w:rPr>
          <w:rFonts w:ascii="Times New Roman" w:eastAsia="Times New Roman" w:hAnsi="Times New Roman" w:cs="Times New Roman"/>
        </w:rPr>
        <w:t>“</w:t>
      </w:r>
      <w:r w:rsidRPr="0DE072E5">
        <w:rPr>
          <w:rFonts w:ascii="Times New Roman" w:eastAsia="Times New Roman" w:hAnsi="Times New Roman" w:cs="Times New Roman"/>
        </w:rPr>
        <w:t>But what we got was like a tsunami.</w:t>
      </w:r>
      <w:r w:rsidR="45FFC2FD" w:rsidRPr="0DE072E5">
        <w:rPr>
          <w:rFonts w:ascii="Times New Roman" w:eastAsia="Times New Roman" w:hAnsi="Times New Roman" w:cs="Times New Roman"/>
        </w:rPr>
        <w:t>”</w:t>
      </w:r>
      <w:r w:rsidRPr="0DE072E5">
        <w:rPr>
          <w:rFonts w:ascii="Times New Roman" w:eastAsia="Times New Roman" w:hAnsi="Times New Roman" w:cs="Times New Roman"/>
        </w:rPr>
        <w:t xml:space="preserve"> Matt and Ruth Lahey, church planting missionaries in Newfoundland, were Annie Armstrong featured missionaries in 2023. </w:t>
      </w:r>
      <w:r w:rsidR="37EB6A9F" w:rsidRPr="0DE072E5">
        <w:rPr>
          <w:rFonts w:ascii="Times New Roman" w:eastAsia="Times New Roman" w:hAnsi="Times New Roman" w:cs="Times New Roman"/>
        </w:rPr>
        <w:t>“</w:t>
      </w:r>
      <w:r w:rsidRPr="0DE072E5">
        <w:rPr>
          <w:rFonts w:ascii="Times New Roman" w:eastAsia="Times New Roman" w:hAnsi="Times New Roman" w:cs="Times New Roman"/>
        </w:rPr>
        <w:t>The response we got,</w:t>
      </w:r>
      <w:r w:rsidR="30FFB77E" w:rsidRPr="0DE072E5">
        <w:rPr>
          <w:rFonts w:ascii="Times New Roman" w:eastAsia="Times New Roman" w:hAnsi="Times New Roman" w:cs="Times New Roman"/>
        </w:rPr>
        <w:t>”</w:t>
      </w:r>
      <w:r w:rsidRPr="0DE072E5">
        <w:rPr>
          <w:rFonts w:ascii="Times New Roman" w:eastAsia="Times New Roman" w:hAnsi="Times New Roman" w:cs="Times New Roman"/>
        </w:rPr>
        <w:t xml:space="preserve"> he says, </w:t>
      </w:r>
      <w:r w:rsidR="5FE65008" w:rsidRPr="0DE072E5">
        <w:rPr>
          <w:rFonts w:ascii="Times New Roman" w:eastAsia="Times New Roman" w:hAnsi="Times New Roman" w:cs="Times New Roman"/>
        </w:rPr>
        <w:t>“</w:t>
      </w:r>
      <w:r w:rsidRPr="0DE072E5">
        <w:rPr>
          <w:rFonts w:ascii="Times New Roman" w:eastAsia="Times New Roman" w:hAnsi="Times New Roman" w:cs="Times New Roman"/>
        </w:rPr>
        <w:t>proved that Annie Armstrong is about way more than an offering. It</w:t>
      </w:r>
      <w:r w:rsidR="478FDE2B" w:rsidRPr="0DE072E5">
        <w:rPr>
          <w:rFonts w:ascii="Times New Roman" w:eastAsia="Times New Roman" w:hAnsi="Times New Roman" w:cs="Times New Roman"/>
        </w:rPr>
        <w:t>’</w:t>
      </w:r>
      <w:r w:rsidRPr="0DE072E5">
        <w:rPr>
          <w:rFonts w:ascii="Times New Roman" w:eastAsia="Times New Roman" w:hAnsi="Times New Roman" w:cs="Times New Roman"/>
        </w:rPr>
        <w:t>s faithful saints lifting each other up.</w:t>
      </w:r>
      <w:r w:rsidR="5398DE07" w:rsidRPr="0DE072E5">
        <w:rPr>
          <w:rFonts w:ascii="Times New Roman" w:eastAsia="Times New Roman" w:hAnsi="Times New Roman" w:cs="Times New Roman"/>
        </w:rPr>
        <w:t>”</w:t>
      </w:r>
      <w:r w:rsidRPr="0DE072E5">
        <w:rPr>
          <w:rFonts w:ascii="Times New Roman" w:eastAsia="Times New Roman" w:hAnsi="Times New Roman" w:cs="Times New Roman"/>
        </w:rPr>
        <w:t xml:space="preserve"> </w:t>
      </w:r>
      <w:r w:rsidRPr="0DE072E5">
        <w:rPr>
          <w:rFonts w:ascii="Times New Roman" w:eastAsia="Times New Roman" w:hAnsi="Times New Roman" w:cs="Times New Roman"/>
          <w:i/>
          <w:iCs/>
        </w:rPr>
        <w:t>NAMB photo by Ben Rollins</w:t>
      </w:r>
      <w:r w:rsidR="000F6A78" w:rsidRPr="0DE072E5">
        <w:rPr>
          <w:rFonts w:ascii="Times New Roman" w:eastAsia="Times New Roman" w:hAnsi="Times New Roman" w:cs="Times New Roman"/>
        </w:rPr>
        <w:t xml:space="preserve"> </w:t>
      </w:r>
    </w:p>
    <w:sectPr w:rsidR="008A1900" w:rsidSect="001653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56"/>
    <w:rsid w:val="00006007"/>
    <w:rsid w:val="00041563"/>
    <w:rsid w:val="000427C8"/>
    <w:rsid w:val="00053250"/>
    <w:rsid w:val="00074923"/>
    <w:rsid w:val="000A75D4"/>
    <w:rsid w:val="000A7BE3"/>
    <w:rsid w:val="000B259D"/>
    <w:rsid w:val="000D0BED"/>
    <w:rsid w:val="000E76CB"/>
    <w:rsid w:val="000F6A78"/>
    <w:rsid w:val="00103E24"/>
    <w:rsid w:val="0010743D"/>
    <w:rsid w:val="001129DB"/>
    <w:rsid w:val="00131500"/>
    <w:rsid w:val="00133D57"/>
    <w:rsid w:val="001377BC"/>
    <w:rsid w:val="001671A0"/>
    <w:rsid w:val="00167F68"/>
    <w:rsid w:val="0017754B"/>
    <w:rsid w:val="00182429"/>
    <w:rsid w:val="001A56A0"/>
    <w:rsid w:val="001C23DC"/>
    <w:rsid w:val="001D04D4"/>
    <w:rsid w:val="001D0D2D"/>
    <w:rsid w:val="001E1692"/>
    <w:rsid w:val="001F2C63"/>
    <w:rsid w:val="00200C4C"/>
    <w:rsid w:val="00200EB3"/>
    <w:rsid w:val="002111D0"/>
    <w:rsid w:val="00212CE2"/>
    <w:rsid w:val="0022349C"/>
    <w:rsid w:val="0024310D"/>
    <w:rsid w:val="00245E52"/>
    <w:rsid w:val="00253EE9"/>
    <w:rsid w:val="002562B9"/>
    <w:rsid w:val="00261260"/>
    <w:rsid w:val="002636EE"/>
    <w:rsid w:val="0028396D"/>
    <w:rsid w:val="00284738"/>
    <w:rsid w:val="00292318"/>
    <w:rsid w:val="002962E7"/>
    <w:rsid w:val="002A0180"/>
    <w:rsid w:val="002A3DE6"/>
    <w:rsid w:val="002B76DC"/>
    <w:rsid w:val="002C0286"/>
    <w:rsid w:val="002C4430"/>
    <w:rsid w:val="002E1563"/>
    <w:rsid w:val="002E1B96"/>
    <w:rsid w:val="002E7FD1"/>
    <w:rsid w:val="002F3AC1"/>
    <w:rsid w:val="002F3C12"/>
    <w:rsid w:val="002F7EBD"/>
    <w:rsid w:val="003140D7"/>
    <w:rsid w:val="003177CE"/>
    <w:rsid w:val="0033413D"/>
    <w:rsid w:val="00345904"/>
    <w:rsid w:val="0035725F"/>
    <w:rsid w:val="00360191"/>
    <w:rsid w:val="00373687"/>
    <w:rsid w:val="00376888"/>
    <w:rsid w:val="003838C5"/>
    <w:rsid w:val="00383EFF"/>
    <w:rsid w:val="003B5610"/>
    <w:rsid w:val="003B6269"/>
    <w:rsid w:val="003D0461"/>
    <w:rsid w:val="003E43FA"/>
    <w:rsid w:val="003E4BFF"/>
    <w:rsid w:val="003E78F2"/>
    <w:rsid w:val="003F4003"/>
    <w:rsid w:val="00411711"/>
    <w:rsid w:val="004162EE"/>
    <w:rsid w:val="00442376"/>
    <w:rsid w:val="00445BE1"/>
    <w:rsid w:val="00445C56"/>
    <w:rsid w:val="00453B4D"/>
    <w:rsid w:val="00453E28"/>
    <w:rsid w:val="004628F4"/>
    <w:rsid w:val="0047102B"/>
    <w:rsid w:val="00480DB8"/>
    <w:rsid w:val="0048144F"/>
    <w:rsid w:val="00496CFE"/>
    <w:rsid w:val="004D1FB0"/>
    <w:rsid w:val="004E1C04"/>
    <w:rsid w:val="004E61B2"/>
    <w:rsid w:val="004F4BBB"/>
    <w:rsid w:val="00503C59"/>
    <w:rsid w:val="00517DA9"/>
    <w:rsid w:val="005342F7"/>
    <w:rsid w:val="00534386"/>
    <w:rsid w:val="00555CA5"/>
    <w:rsid w:val="00564B4E"/>
    <w:rsid w:val="00565108"/>
    <w:rsid w:val="00586588"/>
    <w:rsid w:val="005A15CF"/>
    <w:rsid w:val="005A5903"/>
    <w:rsid w:val="005C616C"/>
    <w:rsid w:val="005D7242"/>
    <w:rsid w:val="005E253B"/>
    <w:rsid w:val="005E2D51"/>
    <w:rsid w:val="005E6734"/>
    <w:rsid w:val="005E6F70"/>
    <w:rsid w:val="005E7ABF"/>
    <w:rsid w:val="005F651C"/>
    <w:rsid w:val="00600957"/>
    <w:rsid w:val="00603825"/>
    <w:rsid w:val="00610BDB"/>
    <w:rsid w:val="00615DE7"/>
    <w:rsid w:val="006213D7"/>
    <w:rsid w:val="00633590"/>
    <w:rsid w:val="00642D64"/>
    <w:rsid w:val="00672085"/>
    <w:rsid w:val="00682F19"/>
    <w:rsid w:val="0069044E"/>
    <w:rsid w:val="00691CE9"/>
    <w:rsid w:val="0069375F"/>
    <w:rsid w:val="00694502"/>
    <w:rsid w:val="006B505E"/>
    <w:rsid w:val="006B7CE4"/>
    <w:rsid w:val="006C22C6"/>
    <w:rsid w:val="006C273A"/>
    <w:rsid w:val="006C4314"/>
    <w:rsid w:val="006D57B2"/>
    <w:rsid w:val="006E65E8"/>
    <w:rsid w:val="006E75C5"/>
    <w:rsid w:val="006F6276"/>
    <w:rsid w:val="00703B71"/>
    <w:rsid w:val="00721060"/>
    <w:rsid w:val="007210AF"/>
    <w:rsid w:val="00726EF4"/>
    <w:rsid w:val="00733559"/>
    <w:rsid w:val="0073742A"/>
    <w:rsid w:val="00747CF6"/>
    <w:rsid w:val="00755B19"/>
    <w:rsid w:val="00765531"/>
    <w:rsid w:val="00780CB9"/>
    <w:rsid w:val="007A1971"/>
    <w:rsid w:val="007A7486"/>
    <w:rsid w:val="007B341F"/>
    <w:rsid w:val="007F6F34"/>
    <w:rsid w:val="00800C30"/>
    <w:rsid w:val="00803C07"/>
    <w:rsid w:val="00803CD7"/>
    <w:rsid w:val="00812224"/>
    <w:rsid w:val="008342C8"/>
    <w:rsid w:val="00846F58"/>
    <w:rsid w:val="00852756"/>
    <w:rsid w:val="008643CD"/>
    <w:rsid w:val="008716E2"/>
    <w:rsid w:val="00880E24"/>
    <w:rsid w:val="008A1900"/>
    <w:rsid w:val="008A34AD"/>
    <w:rsid w:val="008C4868"/>
    <w:rsid w:val="008D63AB"/>
    <w:rsid w:val="008E15D5"/>
    <w:rsid w:val="00900E0B"/>
    <w:rsid w:val="00917A33"/>
    <w:rsid w:val="00942B18"/>
    <w:rsid w:val="009460DD"/>
    <w:rsid w:val="00950495"/>
    <w:rsid w:val="009532AC"/>
    <w:rsid w:val="00977712"/>
    <w:rsid w:val="009850B1"/>
    <w:rsid w:val="009A3EF8"/>
    <w:rsid w:val="009A5D65"/>
    <w:rsid w:val="009B4502"/>
    <w:rsid w:val="009C3321"/>
    <w:rsid w:val="009C6B15"/>
    <w:rsid w:val="009E69BD"/>
    <w:rsid w:val="009F496B"/>
    <w:rsid w:val="00A0388A"/>
    <w:rsid w:val="00A06CD0"/>
    <w:rsid w:val="00A33D7D"/>
    <w:rsid w:val="00A52E75"/>
    <w:rsid w:val="00A618E6"/>
    <w:rsid w:val="00A66E85"/>
    <w:rsid w:val="00A774A3"/>
    <w:rsid w:val="00A97669"/>
    <w:rsid w:val="00AB0EA7"/>
    <w:rsid w:val="00AC23D4"/>
    <w:rsid w:val="00AD032B"/>
    <w:rsid w:val="00AD1D03"/>
    <w:rsid w:val="00AD3A4F"/>
    <w:rsid w:val="00AE0AFB"/>
    <w:rsid w:val="00AE2892"/>
    <w:rsid w:val="00AF1B65"/>
    <w:rsid w:val="00AF4353"/>
    <w:rsid w:val="00AF4FFC"/>
    <w:rsid w:val="00B02D0F"/>
    <w:rsid w:val="00B033E0"/>
    <w:rsid w:val="00B038E0"/>
    <w:rsid w:val="00B71623"/>
    <w:rsid w:val="00B80F11"/>
    <w:rsid w:val="00B817A3"/>
    <w:rsid w:val="00BA4375"/>
    <w:rsid w:val="00BB0E3A"/>
    <w:rsid w:val="00BD7E23"/>
    <w:rsid w:val="00BE56CE"/>
    <w:rsid w:val="00BF57A5"/>
    <w:rsid w:val="00C00717"/>
    <w:rsid w:val="00C01F32"/>
    <w:rsid w:val="00C4346E"/>
    <w:rsid w:val="00C471F6"/>
    <w:rsid w:val="00C64F57"/>
    <w:rsid w:val="00C9366C"/>
    <w:rsid w:val="00CB2841"/>
    <w:rsid w:val="00CD7676"/>
    <w:rsid w:val="00CF53B5"/>
    <w:rsid w:val="00D03862"/>
    <w:rsid w:val="00D11914"/>
    <w:rsid w:val="00D207AD"/>
    <w:rsid w:val="00D30C35"/>
    <w:rsid w:val="00D34183"/>
    <w:rsid w:val="00D8492C"/>
    <w:rsid w:val="00DA1C41"/>
    <w:rsid w:val="00DB0765"/>
    <w:rsid w:val="00DB0E56"/>
    <w:rsid w:val="00DB2DA3"/>
    <w:rsid w:val="00DB3AB9"/>
    <w:rsid w:val="00DD30C3"/>
    <w:rsid w:val="00DE7418"/>
    <w:rsid w:val="00E25C3B"/>
    <w:rsid w:val="00E3162D"/>
    <w:rsid w:val="00E32ACE"/>
    <w:rsid w:val="00E44D23"/>
    <w:rsid w:val="00E734FF"/>
    <w:rsid w:val="00E90E01"/>
    <w:rsid w:val="00E93209"/>
    <w:rsid w:val="00EA1A4E"/>
    <w:rsid w:val="00EA6268"/>
    <w:rsid w:val="00ED42DA"/>
    <w:rsid w:val="00EE6C47"/>
    <w:rsid w:val="00EE764F"/>
    <w:rsid w:val="00EF191C"/>
    <w:rsid w:val="00EF2ED3"/>
    <w:rsid w:val="00F3054A"/>
    <w:rsid w:val="00F35FAF"/>
    <w:rsid w:val="00F368FB"/>
    <w:rsid w:val="00F61B88"/>
    <w:rsid w:val="00F71C1F"/>
    <w:rsid w:val="00F92A27"/>
    <w:rsid w:val="00F95476"/>
    <w:rsid w:val="00FA45E1"/>
    <w:rsid w:val="00FB6635"/>
    <w:rsid w:val="00FC2443"/>
    <w:rsid w:val="00FC61A3"/>
    <w:rsid w:val="00FD440B"/>
    <w:rsid w:val="00FE55AC"/>
    <w:rsid w:val="00FF4FCE"/>
    <w:rsid w:val="02165029"/>
    <w:rsid w:val="04F9E672"/>
    <w:rsid w:val="05AFF1EC"/>
    <w:rsid w:val="0624D5C1"/>
    <w:rsid w:val="0790AF8C"/>
    <w:rsid w:val="0856DB2F"/>
    <w:rsid w:val="0AFB02D0"/>
    <w:rsid w:val="0DE072E5"/>
    <w:rsid w:val="1044C50F"/>
    <w:rsid w:val="126AEDA7"/>
    <w:rsid w:val="12AD8DF5"/>
    <w:rsid w:val="157380DD"/>
    <w:rsid w:val="1596B028"/>
    <w:rsid w:val="16FF41BC"/>
    <w:rsid w:val="1AB3BE1E"/>
    <w:rsid w:val="1B52C1DC"/>
    <w:rsid w:val="1CD7E6C9"/>
    <w:rsid w:val="1D7495C8"/>
    <w:rsid w:val="1DF97BB8"/>
    <w:rsid w:val="21E91F7E"/>
    <w:rsid w:val="24F91CA2"/>
    <w:rsid w:val="267B5E6F"/>
    <w:rsid w:val="2A7E9DBB"/>
    <w:rsid w:val="2AED984D"/>
    <w:rsid w:val="2BDEF3EB"/>
    <w:rsid w:val="2ED0177E"/>
    <w:rsid w:val="30FFB77E"/>
    <w:rsid w:val="36BF244F"/>
    <w:rsid w:val="37C11BDC"/>
    <w:rsid w:val="37EB6A9F"/>
    <w:rsid w:val="390DD111"/>
    <w:rsid w:val="3BD18CEC"/>
    <w:rsid w:val="3CEE98A9"/>
    <w:rsid w:val="3D0A6CA4"/>
    <w:rsid w:val="3D8DFB5A"/>
    <w:rsid w:val="3ECF32D3"/>
    <w:rsid w:val="3F008DDD"/>
    <w:rsid w:val="3FBD303A"/>
    <w:rsid w:val="4165BB52"/>
    <w:rsid w:val="45FFC2FD"/>
    <w:rsid w:val="478FDE2B"/>
    <w:rsid w:val="4930765B"/>
    <w:rsid w:val="4E068213"/>
    <w:rsid w:val="4E6A03E4"/>
    <w:rsid w:val="4F6AE756"/>
    <w:rsid w:val="4FF3D9EA"/>
    <w:rsid w:val="51AAF563"/>
    <w:rsid w:val="51AC83B5"/>
    <w:rsid w:val="5398DE07"/>
    <w:rsid w:val="56A407CB"/>
    <w:rsid w:val="57631973"/>
    <w:rsid w:val="595171FD"/>
    <w:rsid w:val="5E115FF0"/>
    <w:rsid w:val="5F6203A2"/>
    <w:rsid w:val="5FE65008"/>
    <w:rsid w:val="61699C42"/>
    <w:rsid w:val="675C79E9"/>
    <w:rsid w:val="697061C4"/>
    <w:rsid w:val="69C56AFE"/>
    <w:rsid w:val="6B2DDE65"/>
    <w:rsid w:val="6B42158E"/>
    <w:rsid w:val="6C423D72"/>
    <w:rsid w:val="6CE8FBB0"/>
    <w:rsid w:val="702E23BC"/>
    <w:rsid w:val="705C1FC7"/>
    <w:rsid w:val="739C54B7"/>
    <w:rsid w:val="745C970B"/>
    <w:rsid w:val="75B0A4E2"/>
    <w:rsid w:val="79883C4B"/>
    <w:rsid w:val="7F363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69B0A0"/>
  <w15:chartTrackingRefBased/>
  <w15:docId w15:val="{32724B84-2210-5B4E-80C1-DE200FFF5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56"/>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1563"/>
    <w:rPr>
      <w:color w:val="0563C1" w:themeColor="hyperlink"/>
      <w:u w:val="single"/>
    </w:rPr>
  </w:style>
  <w:style w:type="character" w:styleId="UnresolvedMention">
    <w:name w:val="Unresolved Mention"/>
    <w:basedOn w:val="DefaultParagraphFont"/>
    <w:uiPriority w:val="99"/>
    <w:semiHidden/>
    <w:unhideWhenUsed/>
    <w:rsid w:val="00041563"/>
    <w:rPr>
      <w:color w:val="605E5C"/>
      <w:shd w:val="clear" w:color="auto" w:fill="E1DFDD"/>
    </w:rPr>
  </w:style>
  <w:style w:type="character" w:styleId="FollowedHyperlink">
    <w:name w:val="FollowedHyperlink"/>
    <w:basedOn w:val="DefaultParagraphFont"/>
    <w:uiPriority w:val="99"/>
    <w:semiHidden/>
    <w:unhideWhenUsed/>
    <w:rsid w:val="008D63A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88aea0f-e2e6-4d72-b9b2-56dfb1bba7fd" xsi:nil="true"/>
    <OrganizationNumber xmlns="5dcef1ea-c029-4fb7-a036-2179e4ffd098" xsi:nil="true"/>
    <lcf76f155ced4ddcb4097134ff3c332f xmlns="5dcef1ea-c029-4fb7-a036-2179e4ffd098">
      <Terms xmlns="http://schemas.microsoft.com/office/infopath/2007/PartnerControls"/>
    </lcf76f155ced4ddcb4097134ff3c332f>
    <AsanaProjectPortfolio xmlns="5dcef1ea-c029-4fb7-a036-2179e4ffd098">
      <Url xsi:nil="true"/>
      <Description xsi:nil="true"/>
    </AsanaProjectPortfolio>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80E12A7B06464AA36DAD8545B7B742" ma:contentTypeVersion="15" ma:contentTypeDescription="Create a new document." ma:contentTypeScope="" ma:versionID="65a4a2c619f7ecee0d09a2993390ab21">
  <xsd:schema xmlns:xsd="http://www.w3.org/2001/XMLSchema" xmlns:xs="http://www.w3.org/2001/XMLSchema" xmlns:p="http://schemas.microsoft.com/office/2006/metadata/properties" xmlns:ns2="5dcef1ea-c029-4fb7-a036-2179e4ffd098" xmlns:ns3="b88aea0f-e2e6-4d72-b9b2-56dfb1bba7fd" targetNamespace="http://schemas.microsoft.com/office/2006/metadata/properties" ma:root="true" ma:fieldsID="6d255445222fbe0a5de08e803b8be222" ns2:_="" ns3:_="">
    <xsd:import namespace="5dcef1ea-c029-4fb7-a036-2179e4ffd098"/>
    <xsd:import namespace="b88aea0f-e2e6-4d72-b9b2-56dfb1bba7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sanaProjectPortfolio" minOccurs="0"/>
                <xsd:element ref="ns2:OrganizationNumbe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ef1ea-c029-4fb7-a036-2179e4ffd0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eeece08-28a2-4362-890a-528230c06bd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AsanaProjectPortfolio" ma:index="20" nillable="true" ma:displayName="Asana Project Portfolio" ma:format="Hyperlink" ma:internalName="AsanaProjectPortfolio">
      <xsd:complexType>
        <xsd:complexContent>
          <xsd:extension base="dms:URL">
            <xsd:sequence>
              <xsd:element name="Url" type="dms:ValidUrl" minOccurs="0" nillable="true"/>
              <xsd:element name="Description" type="xsd:string" nillable="true"/>
            </xsd:sequence>
          </xsd:extension>
        </xsd:complexContent>
      </xsd:complexType>
    </xsd:element>
    <xsd:element name="OrganizationNumber" ma:index="21" nillable="true" ma:displayName="Order Number" ma:format="Dropdown" ma:indexed="true" ma:internalName="OrganizationNumber" ma:percentage="FALSE">
      <xsd:simpleType>
        <xsd:restriction base="dms:Number"/>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8aea0f-e2e6-4d72-b9b2-56dfb1bba7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8d0a17-b81c-46ff-8af1-bb5cc6718733}" ma:internalName="TaxCatchAll" ma:showField="CatchAllData" ma:web="b88aea0f-e2e6-4d72-b9b2-56dfb1bba7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688190-A179-40B7-A2A1-8694AF343945}">
  <ds:schemaRefs>
    <ds:schemaRef ds:uri="http://schemas.microsoft.com/sharepoint/v3/contenttype/forms"/>
  </ds:schemaRefs>
</ds:datastoreItem>
</file>

<file path=customXml/itemProps2.xml><?xml version="1.0" encoding="utf-8"?>
<ds:datastoreItem xmlns:ds="http://schemas.openxmlformats.org/officeDocument/2006/customXml" ds:itemID="{9ADDEA50-AD40-4048-96C8-23CF69CFB56B}">
  <ds:schemaRefs>
    <ds:schemaRef ds:uri="http://schemas.microsoft.com/office/2006/metadata/properties"/>
    <ds:schemaRef ds:uri="http://schemas.microsoft.com/office/infopath/2007/PartnerControls"/>
    <ds:schemaRef ds:uri="b88aea0f-e2e6-4d72-b9b2-56dfb1bba7fd"/>
    <ds:schemaRef ds:uri="5dcef1ea-c029-4fb7-a036-2179e4ffd098"/>
  </ds:schemaRefs>
</ds:datastoreItem>
</file>

<file path=customXml/itemProps3.xml><?xml version="1.0" encoding="utf-8"?>
<ds:datastoreItem xmlns:ds="http://schemas.openxmlformats.org/officeDocument/2006/customXml" ds:itemID="{B6D7D3DC-FCFA-48D5-8A3C-60C6FD2B3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cef1ea-c029-4fb7-a036-2179e4ffd098"/>
    <ds:schemaRef ds:uri="b88aea0f-e2e6-4d72-b9b2-56dfb1bba7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553</Words>
  <Characters>3156</Characters>
  <Application>Microsoft Office Word</Application>
  <DocSecurity>0</DocSecurity>
  <Lines>26</Lines>
  <Paragraphs>7</Paragraphs>
  <ScaleCrop>false</ScaleCrop>
  <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Hudson, Tony</dc:creator>
  <cp:keywords/>
  <dc:description/>
  <cp:lastModifiedBy>Lyons, Meredith</cp:lastModifiedBy>
  <cp:revision>82</cp:revision>
  <dcterms:created xsi:type="dcterms:W3CDTF">2025-09-10T18:38:00Z</dcterms:created>
  <dcterms:modified xsi:type="dcterms:W3CDTF">2025-11-25T15:51:00Z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0x0101004280E12A7B06464AA36DAD8545B7B742</vt:lpwstr>
  </property>
  <property fmtid="{D5CDD505-2E9C-101B-9397-08002B2CF9AE}" pid="3" name="MediaServiceImageTags">
    <vt:lpwstr/>
  </property>
  <property fmtid="{D5CDD505-2E9C-101B-9397-08002B2CF9AE}" pid="4" name="docLang">
    <vt:lpwstr>en</vt:lpwstr>
  </property>
</Properties>
</file>